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附件4</w:t>
      </w: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2020年社会组织年检党建材料目录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（样本）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一、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2020年度市管社会组织党建工作报告表（一式四份）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二、2020年党建工作总结和2021年党建工作计划</w:t>
      </w:r>
    </w:p>
    <w:p>
      <w:pPr>
        <w:numPr>
          <w:ilvl w:val="0"/>
          <w:numId w:val="1"/>
        </w:num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证书副本复印件</w:t>
      </w:r>
    </w:p>
    <w:p>
      <w:pPr>
        <w:numPr>
          <w:ilvl w:val="0"/>
          <w:numId w:val="1"/>
        </w:num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党建联络员任期履职记录</w:t>
      </w:r>
    </w:p>
    <w:p>
      <w:pPr>
        <w:numPr>
          <w:ilvl w:val="0"/>
          <w:numId w:val="1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党员名单</w:t>
      </w:r>
    </w:p>
    <w:p>
      <w:pPr>
        <w:numPr>
          <w:ilvl w:val="0"/>
          <w:numId w:val="1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党组织批复文件</w:t>
      </w:r>
    </w:p>
    <w:p>
      <w:pPr>
        <w:numPr>
          <w:ilvl w:val="0"/>
          <w:numId w:val="1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依托函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注：一、二、三、四为必报项，五、六、七项根据社会组织变动情况报送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报送人签名：</w:t>
      </w:r>
    </w:p>
    <w:p>
      <w:pPr>
        <w:numPr>
          <w:ilvl w:val="0"/>
          <w:numId w:val="0"/>
        </w:num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联系电话：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09EE4FA"/>
    <w:multiLevelType w:val="singleLevel"/>
    <w:tmpl w:val="D09EE4FA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936E53"/>
    <w:rsid w:val="1A9919FF"/>
    <w:rsid w:val="53936E53"/>
    <w:rsid w:val="7348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2021-03-02T01:34:00Z</dcterms:created>
  <dc:creator>_ 悦 ''</dc:creator>
  <cp:lastModifiedBy>WPS_1557110337</cp:lastModifiedBy>
  <cp:lastPrinted>2021-03-02T02:25:00Z</cp:lastPrinted>
  <dcterms:modified xsi:type="dcterms:W3CDTF">2021-03-08T03:34:01Z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